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2D59" w14:textId="4C5DA16E" w:rsidR="00731051" w:rsidRPr="00731051" w:rsidRDefault="00731051" w:rsidP="00731051">
      <w:pPr>
        <w:jc w:val="center"/>
        <w:rPr>
          <w:b/>
          <w:bCs/>
        </w:rPr>
      </w:pPr>
      <w:r w:rsidRPr="00731051">
        <w:rPr>
          <w:b/>
          <w:bCs/>
        </w:rPr>
        <w:t xml:space="preserve">FORMULARIO DE POSTULACIÓN CONCURSO </w:t>
      </w:r>
    </w:p>
    <w:p w14:paraId="078F8BCC" w14:textId="3F64B791" w:rsidR="00731051" w:rsidRPr="00731051" w:rsidRDefault="008862A0" w:rsidP="00731051">
      <w:pPr>
        <w:jc w:val="center"/>
        <w:rPr>
          <w:b/>
          <w:bCs/>
        </w:rPr>
      </w:pPr>
      <w:r>
        <w:rPr>
          <w:b/>
          <w:bCs/>
        </w:rPr>
        <w:t xml:space="preserve">PROYECTOS MULTIDISCIPLINARES </w:t>
      </w:r>
      <w:r w:rsidR="00E33E7D">
        <w:rPr>
          <w:b/>
          <w:bCs/>
        </w:rPr>
        <w:t>PARA EL FORTALECIMIENTO DE LA INNOVACIÓN Y EL EMPRENDIMIENTO</w:t>
      </w:r>
    </w:p>
    <w:p w14:paraId="56465FCC" w14:textId="1BB19A2C" w:rsidR="00DA1BCF" w:rsidRPr="00034EE4" w:rsidRDefault="00AD3A95" w:rsidP="00605AB4">
      <w:pPr>
        <w:jc w:val="both"/>
      </w:pPr>
      <w:r w:rsidRPr="00034EE4">
        <w:t xml:space="preserve">a) </w:t>
      </w:r>
      <w:r w:rsidR="00666BE6">
        <w:tab/>
      </w:r>
      <w:r w:rsidRPr="00034EE4">
        <w:t>Título del proyecto (máx. 200 caracteres)</w:t>
      </w:r>
    </w:p>
    <w:p w14:paraId="002B1BB6" w14:textId="77777777" w:rsidR="00DA1BCF" w:rsidRPr="00034EE4" w:rsidRDefault="00DA1BCF" w:rsidP="00605A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1A10E9EC" w14:textId="07745358" w:rsidR="00DA1BCF" w:rsidRPr="00034EE4" w:rsidRDefault="00AD3A95" w:rsidP="00605AB4">
      <w:pPr>
        <w:jc w:val="both"/>
      </w:pPr>
      <w:r w:rsidRPr="00034EE4">
        <w:t xml:space="preserve">b) </w:t>
      </w:r>
      <w:r w:rsidR="00666BE6">
        <w:tab/>
      </w:r>
      <w:r w:rsidRPr="00034EE4">
        <w:t>Resumen del Proyecto (máx. 2500 caracteres)</w:t>
      </w:r>
    </w:p>
    <w:p w14:paraId="15EAC31A" w14:textId="4CD9AA35" w:rsidR="00DA1BCF" w:rsidRPr="00605AB4" w:rsidRDefault="00AD3A95" w:rsidP="00605AB4">
      <w:pPr>
        <w:jc w:val="both"/>
        <w:rPr>
          <w:i/>
          <w:iCs/>
          <w:sz w:val="21"/>
          <w:szCs w:val="21"/>
        </w:rPr>
      </w:pPr>
      <w:r w:rsidRPr="00605AB4">
        <w:rPr>
          <w:i/>
          <w:iCs/>
          <w:sz w:val="21"/>
          <w:szCs w:val="21"/>
        </w:rPr>
        <w:t xml:space="preserve">Identificar la relevancia del problema que busca abordar la </w:t>
      </w:r>
      <w:r w:rsidR="00460C2B">
        <w:rPr>
          <w:i/>
          <w:iCs/>
          <w:sz w:val="21"/>
          <w:szCs w:val="21"/>
        </w:rPr>
        <w:t>iniciativa</w:t>
      </w:r>
      <w:r w:rsidRPr="00605AB4">
        <w:rPr>
          <w:i/>
          <w:iCs/>
          <w:sz w:val="21"/>
          <w:szCs w:val="21"/>
        </w:rPr>
        <w:t xml:space="preserve">, indicando el impacto que tendrá apoyar </w:t>
      </w:r>
      <w:r w:rsidR="00FF26C8">
        <w:rPr>
          <w:i/>
          <w:iCs/>
          <w:sz w:val="21"/>
          <w:szCs w:val="21"/>
        </w:rPr>
        <w:t>el desarrollo de la empresa/emprendi</w:t>
      </w:r>
      <w:r w:rsidR="00D811D0">
        <w:rPr>
          <w:i/>
          <w:iCs/>
          <w:sz w:val="21"/>
          <w:szCs w:val="21"/>
        </w:rPr>
        <w:t>miento</w:t>
      </w:r>
      <w:r w:rsidRPr="00605AB4">
        <w:rPr>
          <w:i/>
          <w:iCs/>
          <w:sz w:val="21"/>
          <w:szCs w:val="21"/>
        </w:rPr>
        <w:t xml:space="preserve"> con las actividades propuestas</w:t>
      </w:r>
      <w:r w:rsidR="002C0B5C" w:rsidRPr="00605AB4">
        <w:rPr>
          <w:i/>
          <w:iCs/>
          <w:sz w:val="21"/>
          <w:szCs w:val="21"/>
        </w:rPr>
        <w:t>.</w:t>
      </w:r>
    </w:p>
    <w:p w14:paraId="0B7D1470" w14:textId="77777777" w:rsidR="00DA1BCF" w:rsidRPr="00034EE4" w:rsidRDefault="00DA1BCF" w:rsidP="00605A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92F738D" w14:textId="13795883" w:rsidR="002A66F8" w:rsidRPr="00034EE4" w:rsidRDefault="474690C2" w:rsidP="00605AB4">
      <w:pPr>
        <w:jc w:val="both"/>
      </w:pPr>
      <w:r>
        <w:t>c)</w:t>
      </w:r>
      <w:r w:rsidR="00034EE4">
        <w:tab/>
      </w:r>
      <w:r>
        <w:t>Necesidad/Problema de mercado identificado (máx. 2500 caracteres)</w:t>
      </w:r>
    </w:p>
    <w:p w14:paraId="564853AF" w14:textId="4117AD6C" w:rsidR="00DA1BCF" w:rsidRPr="00605AB4" w:rsidRDefault="00034EE4" w:rsidP="00605AB4">
      <w:pPr>
        <w:jc w:val="both"/>
        <w:rPr>
          <w:i/>
          <w:iCs/>
          <w:sz w:val="21"/>
          <w:szCs w:val="21"/>
        </w:rPr>
      </w:pPr>
      <w:r w:rsidRPr="00605AB4">
        <w:rPr>
          <w:i/>
          <w:iCs/>
          <w:sz w:val="21"/>
          <w:szCs w:val="21"/>
        </w:rPr>
        <w:t>Necesidad y/o problema de mercado identificado, el cual sería solucionado por el producto o servicio propuesto. Describa las soluciones existentes, para la necesidad o problema de mercado (Máx. 1500 caracteres)</w:t>
      </w:r>
    </w:p>
    <w:p w14:paraId="6A286844" w14:textId="77777777" w:rsidR="00034EE4" w:rsidRPr="00034EE4" w:rsidRDefault="00034EE4" w:rsidP="00605A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2CAED313" w14:textId="36C92FD8" w:rsidR="00605AB4" w:rsidRDefault="002A66F8" w:rsidP="00605AB4">
      <w:pPr>
        <w:jc w:val="both"/>
      </w:pPr>
      <w:r>
        <w:t xml:space="preserve">d) </w:t>
      </w:r>
      <w:r>
        <w:tab/>
      </w:r>
      <w:r w:rsidR="00C830DC">
        <w:t>Tipo de propuesta</w:t>
      </w:r>
    </w:p>
    <w:p w14:paraId="51A91BF6" w14:textId="3F308DC3" w:rsidR="002A66F8" w:rsidRPr="00605AB4" w:rsidRDefault="474690C2" w:rsidP="474690C2">
      <w:pPr>
        <w:jc w:val="both"/>
        <w:rPr>
          <w:i/>
          <w:iCs/>
          <w:sz w:val="21"/>
          <w:szCs w:val="21"/>
        </w:rPr>
      </w:pPr>
      <w:r w:rsidRPr="474690C2">
        <w:rPr>
          <w:i/>
          <w:iCs/>
          <w:sz w:val="21"/>
          <w:szCs w:val="21"/>
        </w:rPr>
        <w:t>¿Cuál de los siguientes tipos de propuestas se encuentra el proyecto/producto/servicio que se desea desarrollar?. Marque con una X en la propuesta que mejor se adapte.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555"/>
        <w:gridCol w:w="510"/>
        <w:gridCol w:w="7425"/>
      </w:tblGrid>
      <w:tr w:rsidR="474690C2" w14:paraId="5D86B838" w14:textId="77777777" w:rsidTr="007C5D0B">
        <w:tc>
          <w:tcPr>
            <w:tcW w:w="555" w:type="dxa"/>
          </w:tcPr>
          <w:p w14:paraId="3006184A" w14:textId="265688A6" w:rsidR="474690C2" w:rsidRDefault="474690C2" w:rsidP="007C5D0B">
            <w:pPr>
              <w:jc w:val="center"/>
              <w:rPr>
                <w:i/>
                <w:iCs/>
                <w:sz w:val="21"/>
                <w:szCs w:val="21"/>
              </w:rPr>
            </w:pPr>
            <w:r w:rsidRPr="474690C2">
              <w:rPr>
                <w:i/>
                <w:iCs/>
                <w:sz w:val="21"/>
                <w:szCs w:val="21"/>
              </w:rPr>
              <w:t>1.</w:t>
            </w:r>
          </w:p>
        </w:tc>
        <w:tc>
          <w:tcPr>
            <w:tcW w:w="510" w:type="dxa"/>
          </w:tcPr>
          <w:p w14:paraId="3345D813" w14:textId="323D4FBB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425" w:type="dxa"/>
          </w:tcPr>
          <w:p w14:paraId="1BE6C736" w14:textId="0174C3F2" w:rsidR="474690C2" w:rsidRDefault="474690C2" w:rsidP="007C5D0B">
            <w:pPr>
              <w:pStyle w:val="Sinespaciado"/>
              <w:jc w:val="both"/>
              <w:rPr>
                <w:rFonts w:cs="Times New Roman"/>
              </w:rPr>
            </w:pPr>
            <w:r w:rsidRPr="474690C2">
              <w:rPr>
                <w:rFonts w:cs="Times New Roman"/>
                <w:b/>
                <w:bCs/>
                <w:color w:val="000000" w:themeColor="text1"/>
              </w:rPr>
              <w:t>Idea</w:t>
            </w:r>
            <w:r w:rsidRPr="474690C2">
              <w:rPr>
                <w:rFonts w:cs="Times New Roman"/>
                <w:color w:val="000000" w:themeColor="text1"/>
              </w:rPr>
              <w:t>: iniciativa disponible sólo a un nivel conceptual o teórico.</w:t>
            </w:r>
          </w:p>
        </w:tc>
      </w:tr>
      <w:tr w:rsidR="474690C2" w14:paraId="44DA52E4" w14:textId="77777777" w:rsidTr="007C5D0B">
        <w:tc>
          <w:tcPr>
            <w:tcW w:w="555" w:type="dxa"/>
          </w:tcPr>
          <w:p w14:paraId="50C0EDF0" w14:textId="71BCE7CC" w:rsidR="474690C2" w:rsidRDefault="474690C2" w:rsidP="007C5D0B">
            <w:pPr>
              <w:jc w:val="center"/>
              <w:rPr>
                <w:i/>
                <w:iCs/>
                <w:sz w:val="21"/>
                <w:szCs w:val="21"/>
              </w:rPr>
            </w:pPr>
            <w:r w:rsidRPr="474690C2">
              <w:rPr>
                <w:i/>
                <w:iCs/>
                <w:sz w:val="21"/>
                <w:szCs w:val="21"/>
              </w:rPr>
              <w:t>2.</w:t>
            </w:r>
          </w:p>
        </w:tc>
        <w:tc>
          <w:tcPr>
            <w:tcW w:w="510" w:type="dxa"/>
          </w:tcPr>
          <w:p w14:paraId="3A3474E2" w14:textId="323D4FBB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425" w:type="dxa"/>
          </w:tcPr>
          <w:p w14:paraId="2DBC3B5A" w14:textId="77777777" w:rsidR="474690C2" w:rsidRDefault="474690C2" w:rsidP="007C5D0B">
            <w:pPr>
              <w:pStyle w:val="Sinespaciado"/>
              <w:jc w:val="both"/>
              <w:rPr>
                <w:rFonts w:cs="Times New Roman"/>
              </w:rPr>
            </w:pPr>
            <w:r w:rsidRPr="474690C2">
              <w:rPr>
                <w:rFonts w:cs="Times New Roman"/>
                <w:b/>
                <w:bCs/>
                <w:color w:val="000000" w:themeColor="text1"/>
              </w:rPr>
              <w:t>Prueba de concepto</w:t>
            </w:r>
            <w:r w:rsidRPr="474690C2">
              <w:rPr>
                <w:rFonts w:cs="Times New Roman"/>
                <w:color w:val="000000" w:themeColor="text1"/>
              </w:rPr>
              <w:t>: tecnología o prototipo experimental cuyo comportamiento operacional y funcional fue probado en condiciones experimentales controladas o de laboratorio.</w:t>
            </w:r>
          </w:p>
          <w:p w14:paraId="7BC28E22" w14:textId="44BF0EB9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</w:tr>
      <w:tr w:rsidR="474690C2" w14:paraId="6C47CEEA" w14:textId="77777777" w:rsidTr="007C5D0B">
        <w:tc>
          <w:tcPr>
            <w:tcW w:w="555" w:type="dxa"/>
          </w:tcPr>
          <w:p w14:paraId="79813B70" w14:textId="5623D191" w:rsidR="474690C2" w:rsidRDefault="474690C2" w:rsidP="007C5D0B">
            <w:pPr>
              <w:jc w:val="center"/>
              <w:rPr>
                <w:i/>
                <w:iCs/>
                <w:sz w:val="21"/>
                <w:szCs w:val="21"/>
              </w:rPr>
            </w:pPr>
            <w:r w:rsidRPr="474690C2">
              <w:rPr>
                <w:i/>
                <w:iCs/>
                <w:sz w:val="21"/>
                <w:szCs w:val="21"/>
              </w:rPr>
              <w:t>3.</w:t>
            </w:r>
          </w:p>
        </w:tc>
        <w:tc>
          <w:tcPr>
            <w:tcW w:w="510" w:type="dxa"/>
          </w:tcPr>
          <w:p w14:paraId="2C1CEB5D" w14:textId="323D4FBB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425" w:type="dxa"/>
          </w:tcPr>
          <w:p w14:paraId="08CBE1E7" w14:textId="77777777" w:rsidR="474690C2" w:rsidRDefault="474690C2" w:rsidP="007C5D0B">
            <w:pPr>
              <w:pStyle w:val="Sinespaciado"/>
              <w:jc w:val="both"/>
              <w:rPr>
                <w:rFonts w:cs="Times New Roman"/>
                <w:color w:val="000000" w:themeColor="text1"/>
              </w:rPr>
            </w:pPr>
            <w:r w:rsidRPr="474690C2">
              <w:rPr>
                <w:rFonts w:cs="Times New Roman"/>
                <w:b/>
                <w:bCs/>
                <w:color w:val="000000" w:themeColor="text1"/>
              </w:rPr>
              <w:t>Validación a escala</w:t>
            </w:r>
            <w:r w:rsidRPr="474690C2">
              <w:rPr>
                <w:rFonts w:cs="Times New Roman"/>
                <w:color w:val="000000" w:themeColor="text1"/>
              </w:rPr>
              <w:t>: tecnología o prototipo, cuyo comportamiento operacional y funcional fue probado en condiciones similares a las reales.</w:t>
            </w:r>
          </w:p>
          <w:p w14:paraId="13BB038D" w14:textId="012A650D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</w:tr>
      <w:tr w:rsidR="474690C2" w14:paraId="10F9F771" w14:textId="77777777" w:rsidTr="007C5D0B">
        <w:tc>
          <w:tcPr>
            <w:tcW w:w="555" w:type="dxa"/>
          </w:tcPr>
          <w:p w14:paraId="526110DB" w14:textId="003EDD1A" w:rsidR="474690C2" w:rsidRDefault="474690C2" w:rsidP="007C5D0B">
            <w:pPr>
              <w:jc w:val="center"/>
              <w:rPr>
                <w:i/>
                <w:iCs/>
                <w:sz w:val="21"/>
                <w:szCs w:val="21"/>
              </w:rPr>
            </w:pPr>
            <w:r w:rsidRPr="474690C2"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510" w:type="dxa"/>
          </w:tcPr>
          <w:p w14:paraId="0FB1649D" w14:textId="323D4FBB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425" w:type="dxa"/>
          </w:tcPr>
          <w:p w14:paraId="0D6C68B6" w14:textId="77777777" w:rsidR="474690C2" w:rsidRDefault="474690C2" w:rsidP="007C5D0B">
            <w:pPr>
              <w:pStyle w:val="Sinespaciado"/>
              <w:jc w:val="both"/>
              <w:rPr>
                <w:rFonts w:cs="Times New Roman"/>
              </w:rPr>
            </w:pPr>
            <w:r w:rsidRPr="474690C2">
              <w:rPr>
                <w:rFonts w:cs="Times New Roman"/>
                <w:b/>
                <w:bCs/>
                <w:color w:val="000000" w:themeColor="text1"/>
              </w:rPr>
              <w:t>Escalamiento y desarrollo de producto</w:t>
            </w:r>
            <w:r w:rsidRPr="474690C2">
              <w:rPr>
                <w:rFonts w:cs="Times New Roman"/>
                <w:color w:val="000000" w:themeColor="text1"/>
              </w:rPr>
              <w:t>: tecnología o prototipo, cuyo comportamiento operacional fue probado o verificado en condiciones reales, no necesariamente a escala productiva o masiva y la aceptación de sus atributos fue verificada por parte de los usuarios.</w:t>
            </w:r>
          </w:p>
          <w:p w14:paraId="2663ADF8" w14:textId="57BCD6EA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</w:tr>
      <w:tr w:rsidR="474690C2" w14:paraId="05EBFEF3" w14:textId="77777777" w:rsidTr="007C5D0B">
        <w:tc>
          <w:tcPr>
            <w:tcW w:w="555" w:type="dxa"/>
          </w:tcPr>
          <w:p w14:paraId="6F5F8A8D" w14:textId="41F91049" w:rsidR="474690C2" w:rsidRDefault="474690C2" w:rsidP="007C5D0B">
            <w:pPr>
              <w:jc w:val="center"/>
              <w:rPr>
                <w:i/>
                <w:iCs/>
                <w:sz w:val="21"/>
                <w:szCs w:val="21"/>
              </w:rPr>
            </w:pPr>
            <w:r w:rsidRPr="474690C2">
              <w:rPr>
                <w:i/>
                <w:iCs/>
                <w:sz w:val="21"/>
                <w:szCs w:val="21"/>
              </w:rPr>
              <w:t>5.</w:t>
            </w:r>
          </w:p>
        </w:tc>
        <w:tc>
          <w:tcPr>
            <w:tcW w:w="510" w:type="dxa"/>
          </w:tcPr>
          <w:p w14:paraId="45838D19" w14:textId="323D4FBB" w:rsidR="474690C2" w:rsidRDefault="474690C2" w:rsidP="474690C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425" w:type="dxa"/>
          </w:tcPr>
          <w:p w14:paraId="1F0D806C" w14:textId="58D85FC0" w:rsidR="474690C2" w:rsidRDefault="474690C2" w:rsidP="007C5D0B">
            <w:pPr>
              <w:pStyle w:val="Sinespaciado"/>
              <w:jc w:val="both"/>
              <w:rPr>
                <w:rFonts w:cs="Times New Roman"/>
                <w:color w:val="000000" w:themeColor="text1"/>
              </w:rPr>
            </w:pPr>
            <w:r w:rsidRPr="474690C2">
              <w:rPr>
                <w:rFonts w:cs="Times New Roman"/>
                <w:b/>
                <w:bCs/>
                <w:color w:val="000000" w:themeColor="text1"/>
              </w:rPr>
              <w:t>Desarrollo comercial:</w:t>
            </w:r>
            <w:r w:rsidRPr="474690C2">
              <w:rPr>
                <w:rFonts w:cs="Times New Roman"/>
                <w:color w:val="000000" w:themeColor="text1"/>
              </w:rPr>
              <w:t xml:space="preserve"> para negocios prexistentes que requieran realizar ajustes que les permitan mejorar su competitividad.</w:t>
            </w:r>
          </w:p>
        </w:tc>
      </w:tr>
    </w:tbl>
    <w:p w14:paraId="224E6893" w14:textId="77777777" w:rsidR="00657A55" w:rsidRPr="00657A55" w:rsidRDefault="00657A55" w:rsidP="00605AB4">
      <w:pPr>
        <w:jc w:val="both"/>
      </w:pPr>
    </w:p>
    <w:p w14:paraId="6B8629A1" w14:textId="24F8E786" w:rsidR="00034EE4" w:rsidRPr="00034EE4" w:rsidRDefault="002A66F8" w:rsidP="00605AB4">
      <w:pPr>
        <w:jc w:val="both"/>
      </w:pPr>
      <w:r>
        <w:t>e)</w:t>
      </w:r>
      <w:r w:rsidR="00034EE4" w:rsidRPr="00034EE4">
        <w:tab/>
        <w:t xml:space="preserve">Producto o Servicio Propuesto </w:t>
      </w:r>
      <w:r w:rsidR="00666BE6">
        <w:t>(máx. 2500 caracteres)</w:t>
      </w:r>
    </w:p>
    <w:p w14:paraId="57C05434" w14:textId="2AAA60F2" w:rsidR="00DA1BCF" w:rsidRPr="00605AB4" w:rsidRDefault="474690C2" w:rsidP="474690C2">
      <w:pPr>
        <w:jc w:val="both"/>
        <w:rPr>
          <w:i/>
          <w:iCs/>
          <w:sz w:val="21"/>
          <w:szCs w:val="21"/>
        </w:rPr>
      </w:pPr>
      <w:r w:rsidRPr="474690C2">
        <w:rPr>
          <w:i/>
          <w:iCs/>
          <w:sz w:val="21"/>
          <w:szCs w:val="21"/>
        </w:rPr>
        <w:t xml:space="preserve">Describa los detalles de su solución que propone para resolver el problema identificado, y como se presentan los </w:t>
      </w:r>
      <w:r w:rsidRPr="007C5D0B">
        <w:rPr>
          <w:i/>
          <w:iCs/>
          <w:sz w:val="21"/>
          <w:szCs w:val="21"/>
        </w:rPr>
        <w:t xml:space="preserve">elementos técnicos (científicos - tecnológicos - creativos) y comerciales. </w:t>
      </w:r>
      <w:r w:rsidRPr="474690C2">
        <w:rPr>
          <w:i/>
          <w:iCs/>
          <w:sz w:val="21"/>
          <w:szCs w:val="21"/>
        </w:rPr>
        <w:t xml:space="preserve">Indique la novedad que presenta o presentaría la solución que propone en comparación con la existente (si hubiese). Identificar su estado de desarrollo y la brecha que va a ser abordada con la(s) actividad(es) a ejecutar. </w:t>
      </w:r>
    </w:p>
    <w:p w14:paraId="69CF69C5" w14:textId="77777777" w:rsidR="00DA1BCF" w:rsidRPr="00034EE4" w:rsidRDefault="00DA1BCF" w:rsidP="00605AB4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jc w:val="both"/>
      </w:pPr>
    </w:p>
    <w:p w14:paraId="7063A934" w14:textId="2AA4DAE8" w:rsidR="007B7D00" w:rsidRDefault="007B7D00" w:rsidP="00605AB4">
      <w:pPr>
        <w:jc w:val="both"/>
      </w:pPr>
      <w:r>
        <w:t xml:space="preserve">f) </w:t>
      </w:r>
      <w:r w:rsidR="00E31680">
        <w:tab/>
      </w:r>
      <w:r>
        <w:t>Resultados esperados</w:t>
      </w:r>
      <w:r w:rsidR="00666BE6">
        <w:t xml:space="preserve"> (máx. 2500 caracteres)</w:t>
      </w:r>
    </w:p>
    <w:p w14:paraId="4676BB15" w14:textId="3793846B" w:rsidR="007B7D00" w:rsidRPr="00605AB4" w:rsidRDefault="007B7D00" w:rsidP="00605AB4">
      <w:pPr>
        <w:jc w:val="both"/>
        <w:rPr>
          <w:i/>
          <w:iCs/>
          <w:sz w:val="21"/>
          <w:szCs w:val="21"/>
        </w:rPr>
      </w:pPr>
      <w:r w:rsidRPr="00605AB4">
        <w:rPr>
          <w:i/>
          <w:iCs/>
          <w:sz w:val="21"/>
          <w:szCs w:val="21"/>
        </w:rPr>
        <w:t>En términos de resultados técnicos y comerciales, ¿Qué resultados esperan lograr al término de los 7 meses de ejecución?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D00" w14:paraId="70200396" w14:textId="77777777" w:rsidTr="007B7D00">
        <w:trPr>
          <w:trHeight w:val="901"/>
        </w:trPr>
        <w:tc>
          <w:tcPr>
            <w:tcW w:w="8494" w:type="dxa"/>
          </w:tcPr>
          <w:p w14:paraId="5FFFB718" w14:textId="77777777" w:rsidR="007B7D00" w:rsidRDefault="007B7D00" w:rsidP="00605AB4">
            <w:pPr>
              <w:jc w:val="both"/>
            </w:pPr>
          </w:p>
        </w:tc>
      </w:tr>
    </w:tbl>
    <w:p w14:paraId="314BDAAC" w14:textId="77777777" w:rsidR="007B7D00" w:rsidRDefault="007B7D00" w:rsidP="00605AB4">
      <w:pPr>
        <w:jc w:val="both"/>
      </w:pPr>
    </w:p>
    <w:p w14:paraId="133935A0" w14:textId="294AA9BC" w:rsidR="00DA1BCF" w:rsidRPr="00034EE4" w:rsidRDefault="007B7D00" w:rsidP="00605AB4">
      <w:pPr>
        <w:jc w:val="both"/>
      </w:pPr>
      <w:r>
        <w:t>g</w:t>
      </w:r>
      <w:r w:rsidR="00AD3A95" w:rsidRPr="00034EE4">
        <w:t xml:space="preserve">) </w:t>
      </w:r>
      <w:r w:rsidR="00B97CF3">
        <w:tab/>
      </w:r>
      <w:r w:rsidR="00AD3A95" w:rsidRPr="00034EE4">
        <w:t>Equipo de trabajo.</w:t>
      </w:r>
    </w:p>
    <w:p w14:paraId="14CAE550" w14:textId="77777777" w:rsidR="00DA1BCF" w:rsidRPr="00E80655" w:rsidRDefault="00AD3A95" w:rsidP="00605AB4">
      <w:pPr>
        <w:jc w:val="both"/>
        <w:rPr>
          <w:sz w:val="21"/>
          <w:szCs w:val="21"/>
        </w:rPr>
      </w:pPr>
      <w:r w:rsidRPr="00E80655">
        <w:rPr>
          <w:i/>
          <w:sz w:val="21"/>
          <w:szCs w:val="21"/>
        </w:rPr>
        <w:t>Puede agregar filas de acuerdo al número de integrantes del equipo de trabajo.</w:t>
      </w:r>
    </w:p>
    <w:tbl>
      <w:tblPr>
        <w:tblW w:w="95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"/>
        <w:gridCol w:w="1754"/>
        <w:gridCol w:w="1627"/>
        <w:gridCol w:w="2410"/>
        <w:gridCol w:w="3317"/>
      </w:tblGrid>
      <w:tr w:rsidR="007C5D0B" w:rsidRPr="00034EE4" w14:paraId="25766222" w14:textId="77777777" w:rsidTr="009B359D"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46CBEBA7" w14:textId="77777777" w:rsidR="007C5D0B" w:rsidRPr="00034EE4" w:rsidRDefault="007C5D0B" w:rsidP="007C5D0B">
            <w:pPr>
              <w:jc w:val="center"/>
            </w:pPr>
            <w:r w:rsidRPr="00034EE4">
              <w:t>N°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14:paraId="47A146EB" w14:textId="051CABD2" w:rsidR="007C5D0B" w:rsidRPr="00034EE4" w:rsidRDefault="007C5D0B" w:rsidP="007C5D0B">
            <w:pPr>
              <w:jc w:val="center"/>
            </w:pPr>
            <w:r w:rsidRPr="00034EE4">
              <w:t>Rol en el equipo</w:t>
            </w:r>
          </w:p>
        </w:tc>
        <w:tc>
          <w:tcPr>
            <w:tcW w:w="1627" w:type="dxa"/>
            <w:shd w:val="clear" w:color="auto" w:fill="BFBFBF" w:themeFill="background1" w:themeFillShade="BF"/>
            <w:vAlign w:val="center"/>
          </w:tcPr>
          <w:p w14:paraId="0558C0DB" w14:textId="1F6A5D19" w:rsidR="007C5D0B" w:rsidRPr="00034EE4" w:rsidRDefault="007C5D0B" w:rsidP="007C5D0B">
            <w:pPr>
              <w:jc w:val="center"/>
            </w:pPr>
            <w:r>
              <w:t>Relación con la Universidad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F35EDF0" w14:textId="50FA117B" w:rsidR="007C5D0B" w:rsidRPr="00034EE4" w:rsidRDefault="007C5D0B" w:rsidP="007C5D0B">
            <w:pPr>
              <w:jc w:val="center"/>
            </w:pPr>
            <w:r>
              <w:t>Profesión/</w:t>
            </w:r>
            <w:r w:rsidR="00E62941">
              <w:t>Área de especiali</w:t>
            </w:r>
            <w:r w:rsidR="00A11C98">
              <w:t>dad</w:t>
            </w:r>
            <w:r w:rsidR="003618C4">
              <w:t>/</w:t>
            </w:r>
            <w:r w:rsidR="001B20F4">
              <w:t xml:space="preserve"> </w:t>
            </w:r>
            <w:r w:rsidR="00A56B45">
              <w:t>Disciplina</w:t>
            </w: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1A58BEAC" w14:textId="59D8739D" w:rsidR="007C5D0B" w:rsidRPr="00034EE4" w:rsidRDefault="007C5D0B" w:rsidP="007C5D0B">
            <w:pPr>
              <w:jc w:val="center"/>
            </w:pPr>
            <w:r>
              <w:t>Nombre y Apellido</w:t>
            </w:r>
          </w:p>
        </w:tc>
      </w:tr>
      <w:tr w:rsidR="007C5D0B" w:rsidRPr="00034EE4" w14:paraId="65658BFF" w14:textId="77777777" w:rsidTr="009B359D">
        <w:tc>
          <w:tcPr>
            <w:tcW w:w="447" w:type="dxa"/>
          </w:tcPr>
          <w:p w14:paraId="499F8393" w14:textId="77777777" w:rsidR="007C5D0B" w:rsidRPr="00034EE4" w:rsidRDefault="007C5D0B" w:rsidP="007C5D0B">
            <w:pPr>
              <w:jc w:val="both"/>
            </w:pPr>
            <w:r w:rsidRPr="00034EE4">
              <w:t>1</w:t>
            </w:r>
          </w:p>
        </w:tc>
        <w:tc>
          <w:tcPr>
            <w:tcW w:w="1754" w:type="dxa"/>
          </w:tcPr>
          <w:p w14:paraId="0BF5ABC0" w14:textId="37F84A64" w:rsidR="007C5D0B" w:rsidRPr="00034EE4" w:rsidRDefault="007C5D0B" w:rsidP="007C5D0B">
            <w:pPr>
              <w:jc w:val="both"/>
            </w:pPr>
            <w:r w:rsidRPr="00034EE4">
              <w:t>Director/a de Proyecto</w:t>
            </w:r>
            <w:r>
              <w:t xml:space="preserve"> </w:t>
            </w:r>
            <w:r w:rsidRPr="00731051">
              <w:rPr>
                <w:b/>
                <w:bCs/>
              </w:rPr>
              <w:t>(Obligación)</w:t>
            </w:r>
          </w:p>
        </w:tc>
        <w:tc>
          <w:tcPr>
            <w:tcW w:w="1627" w:type="dxa"/>
          </w:tcPr>
          <w:p w14:paraId="4E824898" w14:textId="77777777" w:rsidR="007C5D0B" w:rsidRDefault="007C5D0B" w:rsidP="007C5D0B">
            <w:pPr>
              <w:jc w:val="both"/>
            </w:pPr>
          </w:p>
          <w:p w14:paraId="7727D81E" w14:textId="77777777" w:rsidR="007C5D0B" w:rsidRDefault="007C5D0B" w:rsidP="007C5D0B">
            <w:pPr>
              <w:jc w:val="both"/>
            </w:pPr>
            <w:r>
              <w:t>Estudiante</w:t>
            </w:r>
          </w:p>
          <w:p w14:paraId="7E154BBD" w14:textId="77777777" w:rsidR="007C5D0B" w:rsidRPr="00034EE4" w:rsidRDefault="007C5D0B" w:rsidP="007C5D0B">
            <w:pPr>
              <w:jc w:val="both"/>
            </w:pPr>
          </w:p>
        </w:tc>
        <w:tc>
          <w:tcPr>
            <w:tcW w:w="2410" w:type="dxa"/>
          </w:tcPr>
          <w:p w14:paraId="3711722A" w14:textId="3821A720" w:rsidR="007C5D0B" w:rsidRPr="00034EE4" w:rsidRDefault="007C5D0B" w:rsidP="007C5D0B">
            <w:pPr>
              <w:jc w:val="both"/>
            </w:pPr>
          </w:p>
        </w:tc>
        <w:tc>
          <w:tcPr>
            <w:tcW w:w="3317" w:type="dxa"/>
          </w:tcPr>
          <w:p w14:paraId="48EC393D" w14:textId="77777777" w:rsidR="007C5D0B" w:rsidRPr="00034EE4" w:rsidRDefault="007C5D0B" w:rsidP="007C5D0B">
            <w:pPr>
              <w:jc w:val="both"/>
            </w:pPr>
          </w:p>
        </w:tc>
      </w:tr>
      <w:tr w:rsidR="007C5D0B" w:rsidRPr="00034EE4" w14:paraId="15C80EDF" w14:textId="77777777" w:rsidTr="009B359D">
        <w:tc>
          <w:tcPr>
            <w:tcW w:w="447" w:type="dxa"/>
          </w:tcPr>
          <w:p w14:paraId="03B8A12A" w14:textId="77777777" w:rsidR="007C5D0B" w:rsidRPr="00034EE4" w:rsidRDefault="007C5D0B" w:rsidP="007C5D0B">
            <w:pPr>
              <w:jc w:val="both"/>
            </w:pPr>
            <w:r w:rsidRPr="00034EE4">
              <w:t>2</w:t>
            </w:r>
          </w:p>
        </w:tc>
        <w:tc>
          <w:tcPr>
            <w:tcW w:w="1754" w:type="dxa"/>
          </w:tcPr>
          <w:p w14:paraId="51948339" w14:textId="4B4AB385" w:rsidR="007C5D0B" w:rsidRPr="00034EE4" w:rsidRDefault="007C5D0B" w:rsidP="007C5D0B">
            <w:pPr>
              <w:jc w:val="both"/>
            </w:pPr>
            <w:r w:rsidRPr="00034EE4">
              <w:t xml:space="preserve">Director/a </w:t>
            </w:r>
            <w:r>
              <w:t xml:space="preserve">alterno </w:t>
            </w:r>
            <w:r w:rsidRPr="00034EE4">
              <w:t>de Proyecto</w:t>
            </w:r>
            <w:r>
              <w:t xml:space="preserve"> </w:t>
            </w:r>
            <w:r w:rsidRPr="00731051">
              <w:rPr>
                <w:b/>
                <w:bCs/>
              </w:rPr>
              <w:t>(Obligación)</w:t>
            </w:r>
          </w:p>
        </w:tc>
        <w:tc>
          <w:tcPr>
            <w:tcW w:w="1627" w:type="dxa"/>
          </w:tcPr>
          <w:p w14:paraId="4E9ADC20" w14:textId="77777777" w:rsidR="007C5D0B" w:rsidRDefault="007C5D0B" w:rsidP="007C5D0B">
            <w:pPr>
              <w:jc w:val="both"/>
            </w:pPr>
          </w:p>
          <w:p w14:paraId="25FBA0C0" w14:textId="77777777" w:rsidR="007C5D0B" w:rsidRDefault="007C5D0B" w:rsidP="007C5D0B">
            <w:pPr>
              <w:jc w:val="both"/>
            </w:pPr>
            <w:r>
              <w:t>Estudiante</w:t>
            </w:r>
          </w:p>
          <w:p w14:paraId="622C4A7E" w14:textId="77777777" w:rsidR="007C5D0B" w:rsidRPr="00034EE4" w:rsidRDefault="007C5D0B" w:rsidP="007C5D0B">
            <w:pPr>
              <w:jc w:val="both"/>
            </w:pPr>
          </w:p>
        </w:tc>
        <w:tc>
          <w:tcPr>
            <w:tcW w:w="2410" w:type="dxa"/>
          </w:tcPr>
          <w:p w14:paraId="093413F6" w14:textId="09C4E906" w:rsidR="007C5D0B" w:rsidRPr="00034EE4" w:rsidRDefault="007C5D0B" w:rsidP="007C5D0B">
            <w:pPr>
              <w:jc w:val="both"/>
            </w:pPr>
          </w:p>
        </w:tc>
        <w:tc>
          <w:tcPr>
            <w:tcW w:w="3317" w:type="dxa"/>
          </w:tcPr>
          <w:p w14:paraId="1CC748D7" w14:textId="77777777" w:rsidR="007C5D0B" w:rsidRPr="00034EE4" w:rsidRDefault="007C5D0B" w:rsidP="007C5D0B">
            <w:pPr>
              <w:jc w:val="both"/>
            </w:pPr>
          </w:p>
        </w:tc>
      </w:tr>
      <w:tr w:rsidR="007C5D0B" w:rsidRPr="00034EE4" w14:paraId="60583D48" w14:textId="77777777" w:rsidTr="009B359D">
        <w:tc>
          <w:tcPr>
            <w:tcW w:w="447" w:type="dxa"/>
          </w:tcPr>
          <w:p w14:paraId="18348EC7" w14:textId="3433DF47" w:rsidR="007C5D0B" w:rsidRPr="00034EE4" w:rsidRDefault="007C5D0B" w:rsidP="007C5D0B">
            <w:pPr>
              <w:jc w:val="both"/>
            </w:pPr>
            <w:r>
              <w:t>3</w:t>
            </w:r>
          </w:p>
        </w:tc>
        <w:tc>
          <w:tcPr>
            <w:tcW w:w="1754" w:type="dxa"/>
          </w:tcPr>
          <w:p w14:paraId="0A58BA00" w14:textId="0BD5E351" w:rsidR="007C5D0B" w:rsidRDefault="007C5D0B" w:rsidP="007C5D0B">
            <w:pPr>
              <w:jc w:val="both"/>
            </w:pPr>
            <w:r>
              <w:t xml:space="preserve">Investigador/a del proyecto </w:t>
            </w:r>
            <w:r w:rsidRPr="00731051">
              <w:rPr>
                <w:b/>
                <w:bCs/>
              </w:rPr>
              <w:t>(Obligación)</w:t>
            </w:r>
          </w:p>
        </w:tc>
        <w:tc>
          <w:tcPr>
            <w:tcW w:w="1627" w:type="dxa"/>
          </w:tcPr>
          <w:p w14:paraId="4152B985" w14:textId="77777777" w:rsidR="007C5D0B" w:rsidRDefault="007C5D0B" w:rsidP="007C5D0B">
            <w:pPr>
              <w:jc w:val="both"/>
            </w:pPr>
          </w:p>
          <w:p w14:paraId="13EDFA29" w14:textId="1DA40001" w:rsidR="007C5D0B" w:rsidRDefault="007C5D0B" w:rsidP="007C5D0B">
            <w:pPr>
              <w:jc w:val="both"/>
            </w:pPr>
            <w:r>
              <w:t>Académico</w:t>
            </w:r>
          </w:p>
        </w:tc>
        <w:tc>
          <w:tcPr>
            <w:tcW w:w="2410" w:type="dxa"/>
          </w:tcPr>
          <w:p w14:paraId="6D5D3B47" w14:textId="5F8F34EB" w:rsidR="007C5D0B" w:rsidRDefault="007C5D0B" w:rsidP="007C5D0B">
            <w:pPr>
              <w:jc w:val="both"/>
            </w:pPr>
          </w:p>
        </w:tc>
        <w:tc>
          <w:tcPr>
            <w:tcW w:w="3317" w:type="dxa"/>
          </w:tcPr>
          <w:p w14:paraId="2497BC71" w14:textId="77777777" w:rsidR="007C5D0B" w:rsidRPr="00034EE4" w:rsidRDefault="007C5D0B" w:rsidP="007C5D0B">
            <w:pPr>
              <w:jc w:val="both"/>
            </w:pPr>
          </w:p>
        </w:tc>
      </w:tr>
      <w:tr w:rsidR="007C5D0B" w:rsidRPr="00034EE4" w14:paraId="0958EA4A" w14:textId="77777777" w:rsidTr="009B359D">
        <w:tc>
          <w:tcPr>
            <w:tcW w:w="447" w:type="dxa"/>
          </w:tcPr>
          <w:p w14:paraId="766D59AA" w14:textId="3320C170" w:rsidR="007C5D0B" w:rsidRDefault="007C5D0B" w:rsidP="007C5D0B">
            <w:pPr>
              <w:jc w:val="both"/>
            </w:pPr>
            <w:r>
              <w:t>4</w:t>
            </w:r>
          </w:p>
        </w:tc>
        <w:tc>
          <w:tcPr>
            <w:tcW w:w="1754" w:type="dxa"/>
          </w:tcPr>
          <w:p w14:paraId="450F8D1F" w14:textId="277E406B" w:rsidR="007C5D0B" w:rsidRDefault="007C5D0B" w:rsidP="007C5D0B">
            <w:pPr>
              <w:jc w:val="both"/>
            </w:pPr>
            <w:r>
              <w:t xml:space="preserve">Mentor/a de negocios del proyecto </w:t>
            </w:r>
            <w:r w:rsidRPr="00731051">
              <w:rPr>
                <w:b/>
                <w:bCs/>
              </w:rPr>
              <w:t>(Optativo)</w:t>
            </w:r>
          </w:p>
        </w:tc>
        <w:tc>
          <w:tcPr>
            <w:tcW w:w="1627" w:type="dxa"/>
          </w:tcPr>
          <w:p w14:paraId="37A0F44A" w14:textId="77777777" w:rsidR="007C5D0B" w:rsidRDefault="007C5D0B" w:rsidP="007C5D0B">
            <w:pPr>
              <w:jc w:val="both"/>
            </w:pPr>
          </w:p>
          <w:p w14:paraId="34C89120" w14:textId="77777777" w:rsidR="007C5D0B" w:rsidRDefault="007C5D0B" w:rsidP="007C5D0B">
            <w:pPr>
              <w:jc w:val="both"/>
            </w:pPr>
            <w:r>
              <w:t>Estudiante o académico</w:t>
            </w:r>
          </w:p>
          <w:p w14:paraId="2A79C024" w14:textId="77777777" w:rsidR="007C5D0B" w:rsidRDefault="007C5D0B" w:rsidP="007C5D0B">
            <w:pPr>
              <w:jc w:val="both"/>
            </w:pPr>
          </w:p>
        </w:tc>
        <w:tc>
          <w:tcPr>
            <w:tcW w:w="2410" w:type="dxa"/>
          </w:tcPr>
          <w:p w14:paraId="0C8AF21F" w14:textId="1E93E30A" w:rsidR="007C5D0B" w:rsidRDefault="007C5D0B" w:rsidP="007C5D0B">
            <w:pPr>
              <w:jc w:val="both"/>
            </w:pPr>
          </w:p>
        </w:tc>
        <w:tc>
          <w:tcPr>
            <w:tcW w:w="3317" w:type="dxa"/>
          </w:tcPr>
          <w:p w14:paraId="001059BB" w14:textId="77777777" w:rsidR="007C5D0B" w:rsidRPr="00034EE4" w:rsidRDefault="007C5D0B" w:rsidP="007C5D0B">
            <w:pPr>
              <w:jc w:val="both"/>
            </w:pPr>
          </w:p>
        </w:tc>
      </w:tr>
    </w:tbl>
    <w:p w14:paraId="7656915C" w14:textId="77777777" w:rsidR="00DA1BCF" w:rsidRPr="00034EE4" w:rsidRDefault="00DA1BCF" w:rsidP="00605AB4">
      <w:pPr>
        <w:jc w:val="both"/>
      </w:pPr>
    </w:p>
    <w:p w14:paraId="721376EC" w14:textId="77777777" w:rsidR="00DA1BCF" w:rsidRPr="00034EE4" w:rsidRDefault="00AD3A95" w:rsidP="00605AB4">
      <w:pPr>
        <w:spacing w:after="0" w:line="240" w:lineRule="auto"/>
        <w:jc w:val="both"/>
      </w:pPr>
      <w:r w:rsidRPr="00034EE4">
        <w:t>*Actividad Curricular: Tesis, Tesina, Proyecto de Tesis, Unidad de Investigación, Curso optativo, Asignatura de Formación General, Curso de malla de estudios.</w:t>
      </w:r>
    </w:p>
    <w:p w14:paraId="6FC6295A" w14:textId="77777777" w:rsidR="00DA1BCF" w:rsidRPr="00034EE4" w:rsidRDefault="00DA1BCF" w:rsidP="00605AB4">
      <w:pPr>
        <w:jc w:val="both"/>
      </w:pPr>
    </w:p>
    <w:p w14:paraId="202D5802" w14:textId="592C9179" w:rsidR="00DA1BCF" w:rsidRDefault="00B97CF3" w:rsidP="00605AB4">
      <w:pPr>
        <w:jc w:val="both"/>
      </w:pPr>
      <w:r>
        <w:t xml:space="preserve">h) </w:t>
      </w:r>
      <w:r>
        <w:tab/>
        <w:t>Documentos</w:t>
      </w:r>
    </w:p>
    <w:p w14:paraId="1DD5BFE0" w14:textId="687A65C3" w:rsidR="00E80655" w:rsidRPr="00E80655" w:rsidRDefault="474690C2" w:rsidP="474690C2">
      <w:pPr>
        <w:jc w:val="both"/>
        <w:rPr>
          <w:i/>
          <w:iCs/>
          <w:sz w:val="21"/>
          <w:szCs w:val="21"/>
        </w:rPr>
      </w:pPr>
      <w:r w:rsidRPr="474690C2">
        <w:rPr>
          <w:i/>
          <w:iCs/>
          <w:sz w:val="21"/>
          <w:szCs w:val="21"/>
        </w:rPr>
        <w:t>Adjuntar las siguientes cartas con el presente formulario al correo de postulación (ditec@uv.cl).</w:t>
      </w:r>
    </w:p>
    <w:p w14:paraId="5DEAB001" w14:textId="7C8D9FD7" w:rsidR="00E80655" w:rsidRDefault="00E80655" w:rsidP="00605AB4">
      <w:pPr>
        <w:pStyle w:val="Sinespaciado"/>
        <w:numPr>
          <w:ilvl w:val="0"/>
          <w:numId w:val="11"/>
        </w:numPr>
        <w:jc w:val="both"/>
      </w:pPr>
      <w:r>
        <w:t>Carta del/la director/a de la Unidad Académica a la que esté adscrito el/la director/a de proyecto</w:t>
      </w:r>
      <w:r w:rsidRPr="00791D7E">
        <w:t>,</w:t>
      </w:r>
      <w:r>
        <w:t xml:space="preserve"> apoyando la participación del estudiante.</w:t>
      </w:r>
    </w:p>
    <w:p w14:paraId="704E28F7" w14:textId="20308AC5" w:rsidR="004F2E95" w:rsidRDefault="004F2E95" w:rsidP="004F2E95">
      <w:pPr>
        <w:pStyle w:val="Sinespaciado"/>
        <w:numPr>
          <w:ilvl w:val="0"/>
          <w:numId w:val="11"/>
        </w:numPr>
        <w:jc w:val="both"/>
      </w:pPr>
      <w:r>
        <w:t xml:space="preserve">Carta del/la director/a de la Unidad Académica a la que esté adscrito el/la director/a </w:t>
      </w:r>
      <w:r>
        <w:t xml:space="preserve">alterno </w:t>
      </w:r>
      <w:r>
        <w:t>de proyecto</w:t>
      </w:r>
      <w:r w:rsidRPr="00791D7E">
        <w:t>,</w:t>
      </w:r>
      <w:r>
        <w:t xml:space="preserve"> apoyando la participación del estudiante.</w:t>
      </w:r>
    </w:p>
    <w:p w14:paraId="0F6F0C4E" w14:textId="448D02DB" w:rsidR="00E80655" w:rsidRDefault="00E80655" w:rsidP="00C51620">
      <w:pPr>
        <w:pStyle w:val="Sinespaciado"/>
        <w:numPr>
          <w:ilvl w:val="0"/>
          <w:numId w:val="11"/>
        </w:numPr>
        <w:jc w:val="both"/>
      </w:pPr>
      <w:r>
        <w:lastRenderedPageBreak/>
        <w:t>Carta del/la director/a de la Unidad Académica a la que esté adscrito el/la Investigador/a – Innovador/a patrocinante apoyando la participación del/la académico/a.</w:t>
      </w:r>
    </w:p>
    <w:p w14:paraId="3237BC11" w14:textId="70B36997" w:rsidR="00E80655" w:rsidRDefault="00E80655" w:rsidP="00605AB4">
      <w:pPr>
        <w:pStyle w:val="Sinespaciado"/>
        <w:numPr>
          <w:ilvl w:val="0"/>
          <w:numId w:val="11"/>
        </w:numPr>
        <w:jc w:val="both"/>
        <w:rPr>
          <w:rFonts w:asciiTheme="minorHAnsi" w:eastAsiaTheme="minorEastAsia" w:hAnsiTheme="minorHAnsi" w:cstheme="minorBidi"/>
        </w:rPr>
      </w:pPr>
      <w:r>
        <w:t>Carta del/la director/a de la Unidad Académica a la que esté adscrito el/la Mentor/a de Negocios apoyando la participación del/la académico/a o del/la estudiante, apoyando su participación, si corresponde.</w:t>
      </w:r>
    </w:p>
    <w:p w14:paraId="3CDB113D" w14:textId="77777777" w:rsidR="00F77128" w:rsidRPr="00F77128" w:rsidRDefault="00F77128" w:rsidP="00605AB4">
      <w:pPr>
        <w:jc w:val="both"/>
        <w:rPr>
          <w:sz w:val="21"/>
          <w:szCs w:val="21"/>
          <w:lang w:val="es-CL"/>
        </w:rPr>
      </w:pPr>
    </w:p>
    <w:sectPr w:rsidR="00F77128" w:rsidRPr="00F7712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78BE" w14:textId="77777777" w:rsidR="00AF622E" w:rsidRDefault="00AF622E" w:rsidP="00731051">
      <w:pPr>
        <w:spacing w:after="0" w:line="240" w:lineRule="auto"/>
      </w:pPr>
      <w:r>
        <w:separator/>
      </w:r>
    </w:p>
  </w:endnote>
  <w:endnote w:type="continuationSeparator" w:id="0">
    <w:p w14:paraId="18295ED2" w14:textId="77777777" w:rsidR="00AF622E" w:rsidRDefault="00AF622E" w:rsidP="00731051">
      <w:pPr>
        <w:spacing w:after="0" w:line="240" w:lineRule="auto"/>
      </w:pPr>
      <w:r>
        <w:continuationSeparator/>
      </w:r>
    </w:p>
  </w:endnote>
  <w:endnote w:type="continuationNotice" w:id="1">
    <w:p w14:paraId="2DFCD7ED" w14:textId="77777777" w:rsidR="00AF622E" w:rsidRDefault="00AF6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0848" w14:textId="77777777" w:rsidR="00AF622E" w:rsidRDefault="00AF622E" w:rsidP="00731051">
      <w:pPr>
        <w:spacing w:after="0" w:line="240" w:lineRule="auto"/>
      </w:pPr>
      <w:r>
        <w:separator/>
      </w:r>
    </w:p>
  </w:footnote>
  <w:footnote w:type="continuationSeparator" w:id="0">
    <w:p w14:paraId="69BF2C17" w14:textId="77777777" w:rsidR="00AF622E" w:rsidRDefault="00AF622E" w:rsidP="00731051">
      <w:pPr>
        <w:spacing w:after="0" w:line="240" w:lineRule="auto"/>
      </w:pPr>
      <w:r>
        <w:continuationSeparator/>
      </w:r>
    </w:p>
  </w:footnote>
  <w:footnote w:type="continuationNotice" w:id="1">
    <w:p w14:paraId="5F6977F3" w14:textId="77777777" w:rsidR="00AF622E" w:rsidRDefault="00AF6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8A73" w14:textId="264D6E7E" w:rsidR="00731051" w:rsidRDefault="00731051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0394A003" wp14:editId="34DD3BE2">
          <wp:simplePos x="0" y="0"/>
          <wp:positionH relativeFrom="margin">
            <wp:align>left</wp:align>
          </wp:positionH>
          <wp:positionV relativeFrom="topMargin">
            <wp:posOffset>223862</wp:posOffset>
          </wp:positionV>
          <wp:extent cx="1161287" cy="544067"/>
          <wp:effectExtent l="0" t="0" r="127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287" cy="544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661"/>
    <w:multiLevelType w:val="multilevel"/>
    <w:tmpl w:val="8452D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82A86"/>
    <w:multiLevelType w:val="hybridMultilevel"/>
    <w:tmpl w:val="485A2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A3CE0"/>
    <w:multiLevelType w:val="hybridMultilevel"/>
    <w:tmpl w:val="D5B631EC"/>
    <w:lvl w:ilvl="0" w:tplc="F62CAC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44546A" w:themeColor="text2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2A8E"/>
    <w:multiLevelType w:val="multilevel"/>
    <w:tmpl w:val="7DF2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23169"/>
    <w:multiLevelType w:val="multilevel"/>
    <w:tmpl w:val="9B34B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30883"/>
    <w:multiLevelType w:val="hybridMultilevel"/>
    <w:tmpl w:val="55006A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1CB"/>
    <w:multiLevelType w:val="hybridMultilevel"/>
    <w:tmpl w:val="8D28E0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6B04"/>
    <w:multiLevelType w:val="multilevel"/>
    <w:tmpl w:val="92C63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A3460"/>
    <w:multiLevelType w:val="multilevel"/>
    <w:tmpl w:val="F06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C73A1"/>
    <w:multiLevelType w:val="hybridMultilevel"/>
    <w:tmpl w:val="94728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96834"/>
    <w:multiLevelType w:val="multilevel"/>
    <w:tmpl w:val="C25A7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A1E96"/>
    <w:multiLevelType w:val="hybridMultilevel"/>
    <w:tmpl w:val="2766B7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CF"/>
    <w:rsid w:val="00034EE4"/>
    <w:rsid w:val="00035BAA"/>
    <w:rsid w:val="00090D66"/>
    <w:rsid w:val="00102F7D"/>
    <w:rsid w:val="00104937"/>
    <w:rsid w:val="00156FD1"/>
    <w:rsid w:val="001B20F4"/>
    <w:rsid w:val="001E2BEA"/>
    <w:rsid w:val="0022316F"/>
    <w:rsid w:val="002A2D41"/>
    <w:rsid w:val="002A66F8"/>
    <w:rsid w:val="002C0B5C"/>
    <w:rsid w:val="00325F83"/>
    <w:rsid w:val="003618C4"/>
    <w:rsid w:val="003B52EF"/>
    <w:rsid w:val="00460C2B"/>
    <w:rsid w:val="004F2E95"/>
    <w:rsid w:val="00602C51"/>
    <w:rsid w:val="00605AB4"/>
    <w:rsid w:val="006359C0"/>
    <w:rsid w:val="00657A55"/>
    <w:rsid w:val="00666BE6"/>
    <w:rsid w:val="00674B35"/>
    <w:rsid w:val="006E6387"/>
    <w:rsid w:val="00731051"/>
    <w:rsid w:val="00761A13"/>
    <w:rsid w:val="007B7D00"/>
    <w:rsid w:val="007C5D0B"/>
    <w:rsid w:val="007E04EB"/>
    <w:rsid w:val="008862A0"/>
    <w:rsid w:val="009321DF"/>
    <w:rsid w:val="009A454D"/>
    <w:rsid w:val="009B359D"/>
    <w:rsid w:val="009D4B50"/>
    <w:rsid w:val="00A11C98"/>
    <w:rsid w:val="00A56B45"/>
    <w:rsid w:val="00AD3A95"/>
    <w:rsid w:val="00AF622E"/>
    <w:rsid w:val="00B97CF3"/>
    <w:rsid w:val="00C51620"/>
    <w:rsid w:val="00C57DF2"/>
    <w:rsid w:val="00C830DC"/>
    <w:rsid w:val="00CA6A4D"/>
    <w:rsid w:val="00D023FF"/>
    <w:rsid w:val="00D811D0"/>
    <w:rsid w:val="00D92019"/>
    <w:rsid w:val="00DA1BCF"/>
    <w:rsid w:val="00E31680"/>
    <w:rsid w:val="00E33E7D"/>
    <w:rsid w:val="00E62941"/>
    <w:rsid w:val="00E80655"/>
    <w:rsid w:val="00EC11CC"/>
    <w:rsid w:val="00ED65E1"/>
    <w:rsid w:val="00F453B2"/>
    <w:rsid w:val="00F53285"/>
    <w:rsid w:val="00F77128"/>
    <w:rsid w:val="00F80951"/>
    <w:rsid w:val="00F90A30"/>
    <w:rsid w:val="00FF26C8"/>
    <w:rsid w:val="47469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259F"/>
  <w15:docId w15:val="{07612030-2E30-40A6-9AFF-54EE69C1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basedOn w:val="Fuentedeprrafopredeter"/>
    <w:uiPriority w:val="22"/>
    <w:qFormat/>
    <w:rsid w:val="00095EAE"/>
    <w:rPr>
      <w:b/>
      <w:bCs/>
    </w:rPr>
  </w:style>
  <w:style w:type="paragraph" w:styleId="Prrafodelista">
    <w:name w:val="List Paragraph"/>
    <w:basedOn w:val="Normal"/>
    <w:uiPriority w:val="34"/>
    <w:qFormat/>
    <w:rsid w:val="00B74B6A"/>
    <w:pPr>
      <w:autoSpaceDE w:val="0"/>
      <w:autoSpaceDN w:val="0"/>
      <w:spacing w:after="0" w:line="240" w:lineRule="auto"/>
      <w:ind w:left="708"/>
    </w:pPr>
    <w:rPr>
      <w:rFonts w:ascii="Bookman Old Style" w:eastAsia="Times New Roman" w:hAnsi="Bookman Old Style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39"/>
    <w:rsid w:val="00F7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731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051"/>
  </w:style>
  <w:style w:type="paragraph" w:styleId="Piedepgina">
    <w:name w:val="footer"/>
    <w:basedOn w:val="Normal"/>
    <w:link w:val="PiedepginaCar"/>
    <w:uiPriority w:val="99"/>
    <w:unhideWhenUsed/>
    <w:rsid w:val="00731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051"/>
  </w:style>
  <w:style w:type="paragraph" w:styleId="Sinespaciado">
    <w:name w:val="No Spacing"/>
    <w:uiPriority w:val="1"/>
    <w:qFormat/>
    <w:rsid w:val="00E80655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HrOtO+7ycn4VAseWt+716ZLDg==">AMUW2mVLorUYToOu8tzb7R85AH3sYlh1NLsWWlKMiWxKIUnMLjGeWKuX+VV6yRHRxILDgIqIA3t1zlaNW52cNyNrwDeRCt01YkxTNmCFF9eNpYP1E845H6Aj2nNkI6kaK8ugrGGupSDf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Oyanedel</dc:creator>
  <cp:keywords/>
  <cp:lastModifiedBy>Italo Martori</cp:lastModifiedBy>
  <cp:revision>44</cp:revision>
  <cp:lastPrinted>2022-03-16T15:29:00Z</cp:lastPrinted>
  <dcterms:created xsi:type="dcterms:W3CDTF">2021-10-18T20:04:00Z</dcterms:created>
  <dcterms:modified xsi:type="dcterms:W3CDTF">2022-04-27T18:37:00Z</dcterms:modified>
</cp:coreProperties>
</file>